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5343D5D" w14:textId="07A31152" w:rsidR="00D1124F" w:rsidRDefault="008F768B" w:rsidP="00F76CA3">
      <w:pPr>
        <w:spacing w:after="0" w:line="240" w:lineRule="auto"/>
      </w:pPr>
      <w:r>
        <w:rPr>
          <w:noProof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2FE75ED3" wp14:editId="60686683">
                <wp:simplePos x="0" y="0"/>
                <wp:positionH relativeFrom="column">
                  <wp:posOffset>1828800</wp:posOffset>
                </wp:positionH>
                <wp:positionV relativeFrom="paragraph">
                  <wp:posOffset>0</wp:posOffset>
                </wp:positionV>
                <wp:extent cx="4048125" cy="714375"/>
                <wp:effectExtent l="0" t="0" r="28575" b="28575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048125" cy="7143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32B4973" w14:textId="72CD888D" w:rsidR="008F768B" w:rsidRDefault="008F768B" w:rsidP="00F76CA3">
                            <w:pPr>
                              <w:spacing w:after="0" w:line="286" w:lineRule="auto"/>
                              <w:jc w:val="right"/>
                            </w:pPr>
                            <w:r>
                              <w:t>Houghton Regis Heritage Society</w:t>
                            </w:r>
                          </w:p>
                          <w:p w14:paraId="17A21FAF" w14:textId="563AE550" w:rsidR="008F768B" w:rsidRDefault="008F768B" w:rsidP="00F76CA3">
                            <w:pPr>
                              <w:spacing w:after="0" w:line="286" w:lineRule="auto"/>
                              <w:jc w:val="right"/>
                            </w:pPr>
                            <w:r>
                              <w:t xml:space="preserve">Email: </w:t>
                            </w:r>
                            <w:hyperlink r:id="rId6" w:history="1">
                              <w:r w:rsidR="00CE2E96" w:rsidRPr="006863D4">
                                <w:rPr>
                                  <w:rStyle w:val="Hyperlink"/>
                                </w:rPr>
                                <w:t>info@hrhs.org.uk</w:t>
                              </w:r>
                            </w:hyperlink>
                            <w:r w:rsidR="00CE2E96">
                              <w:t xml:space="preserve"> Website: hrhs.org.uk</w:t>
                            </w:r>
                          </w:p>
                          <w:p w14:paraId="2D30FBA0" w14:textId="4534997A" w:rsidR="00CE2E96" w:rsidRDefault="00CE2E96" w:rsidP="00F76CA3">
                            <w:pPr>
                              <w:spacing w:after="0" w:line="286" w:lineRule="auto"/>
                              <w:jc w:val="right"/>
                            </w:pPr>
                            <w:r>
                              <w:t>Archive: hrhsarchive.org.uk</w:t>
                            </w:r>
                          </w:p>
                          <w:p w14:paraId="682240E2" w14:textId="77777777" w:rsidR="00CE2E96" w:rsidRDefault="00CE2E96" w:rsidP="008F768B">
                            <w:pPr>
                              <w:spacing w:after="0" w:line="286" w:lineRule="auto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FE75ED3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2in;margin-top:0;width:318.75pt;height:56.25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">
                <v:textbox>
                  <w:txbxContent>
                    <w:p w14:paraId="232B4973" w14:textId="72CD888D" w:rsidR="008F768B" w:rsidRDefault="008F768B" w:rsidP="00F76CA3">
                      <w:pPr>
                        <w:spacing w:after="0" w:line="286" w:lineRule="auto"/>
                        <w:jc w:val="right"/>
                      </w:pPr>
                      <w:r>
                        <w:t>Houghton Regis Heritage Society</w:t>
                      </w:r>
                    </w:p>
                    <w:p w14:paraId="17A21FAF" w14:textId="563AE550" w:rsidR="008F768B" w:rsidRDefault="008F768B" w:rsidP="00F76CA3">
                      <w:pPr>
                        <w:spacing w:after="0" w:line="286" w:lineRule="auto"/>
                        <w:jc w:val="right"/>
                      </w:pPr>
                      <w:r>
                        <w:t xml:space="preserve">Email: </w:t>
                      </w:r>
                      <w:hyperlink r:id="rId7" w:history="1">
                        <w:r w:rsidR="00CE2E96" w:rsidRPr="006863D4">
                          <w:rPr>
                            <w:rStyle w:val="Hyperlink"/>
                          </w:rPr>
                          <w:t>info@hrhs.org.uk</w:t>
                        </w:r>
                      </w:hyperlink>
                      <w:r w:rsidR="00CE2E96">
                        <w:t xml:space="preserve"> Website: hrhs.org.uk</w:t>
                      </w:r>
                    </w:p>
                    <w:p w14:paraId="2D30FBA0" w14:textId="4534997A" w:rsidR="00CE2E96" w:rsidRDefault="00CE2E96" w:rsidP="00F76CA3">
                      <w:pPr>
                        <w:spacing w:after="0" w:line="286" w:lineRule="auto"/>
                        <w:jc w:val="right"/>
                      </w:pPr>
                      <w:r>
                        <w:t>Archive: hrhsarchive.org.uk</w:t>
                      </w:r>
                    </w:p>
                    <w:p w14:paraId="682240E2" w14:textId="77777777" w:rsidR="00CE2E96" w:rsidRDefault="00CE2E96" w:rsidP="008F768B">
                      <w:pPr>
                        <w:spacing w:after="0" w:line="286" w:lineRule="auto"/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>
        <w:rPr>
          <w:noProof/>
        </w:rPr>
        <w:drawing>
          <wp:inline distT="0" distB="0" distL="0" distR="0" wp14:anchorId="00DFE601" wp14:editId="3C6A1BD1">
            <wp:extent cx="1665605" cy="714368"/>
            <wp:effectExtent l="0" t="0" r="0" b="0"/>
            <wp:docPr id="1888496993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88496993" name="Picture 1888496993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65605" cy="71436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tbl>
      <w:tblPr>
        <w:tblStyle w:val="TableGrid"/>
        <w:tblW w:w="9271" w:type="dxa"/>
        <w:tblLook w:val="04A0" w:firstRow="1" w:lastRow="0" w:firstColumn="1" w:lastColumn="0" w:noHBand="0" w:noVBand="1"/>
      </w:tblPr>
      <w:tblGrid>
        <w:gridCol w:w="1555"/>
        <w:gridCol w:w="7716"/>
      </w:tblGrid>
      <w:tr w:rsidR="008F768B" w14:paraId="4823963B" w14:textId="77777777" w:rsidTr="00CE2E96">
        <w:trPr>
          <w:trHeight w:val="601"/>
        </w:trPr>
        <w:tc>
          <w:tcPr>
            <w:tcW w:w="9271" w:type="dxa"/>
            <w:gridSpan w:val="2"/>
          </w:tcPr>
          <w:p w14:paraId="41507EF7" w14:textId="5D4AFF97" w:rsidR="008F768B" w:rsidRPr="008F768B" w:rsidRDefault="008F768B" w:rsidP="008F768B">
            <w:pPr>
              <w:spacing w:after="120" w:line="286" w:lineRule="auto"/>
              <w:jc w:val="center"/>
              <w:rPr>
                <w:b/>
                <w:bCs/>
                <w:sz w:val="32"/>
                <w:szCs w:val="32"/>
              </w:rPr>
            </w:pPr>
            <w:r w:rsidRPr="008F768B">
              <w:rPr>
                <w:b/>
                <w:bCs/>
                <w:sz w:val="32"/>
                <w:szCs w:val="32"/>
              </w:rPr>
              <w:t>Membership Application Form</w:t>
            </w:r>
          </w:p>
        </w:tc>
      </w:tr>
      <w:tr w:rsidR="008F768B" w14:paraId="74EFB95B" w14:textId="77777777" w:rsidTr="0007375E">
        <w:trPr>
          <w:trHeight w:val="966"/>
        </w:trPr>
        <w:tc>
          <w:tcPr>
            <w:tcW w:w="9271" w:type="dxa"/>
            <w:gridSpan w:val="2"/>
          </w:tcPr>
          <w:p w14:paraId="008B23F9" w14:textId="5B9E495C" w:rsidR="008F768B" w:rsidRDefault="008F768B" w:rsidP="0007375E">
            <w:pPr>
              <w:pStyle w:val="BodyText"/>
              <w:spacing w:line="286" w:lineRule="auto"/>
              <w:ind w:right="198"/>
              <w:jc w:val="center"/>
            </w:pPr>
            <w:r w:rsidRPr="003A370A">
              <w:t xml:space="preserve">Thank you for your application to join the Society. Please complete this application and return it </w:t>
            </w:r>
            <w:r w:rsidR="00A67B06">
              <w:t xml:space="preserve">by email to the address above or </w:t>
            </w:r>
            <w:r w:rsidRPr="003A370A">
              <w:t xml:space="preserve">by post to </w:t>
            </w:r>
            <w:r w:rsidR="00A67B06">
              <w:t>the</w:t>
            </w:r>
            <w:r w:rsidRPr="003A370A">
              <w:t xml:space="preserve"> address below</w:t>
            </w:r>
          </w:p>
        </w:tc>
      </w:tr>
      <w:tr w:rsidR="008F768B" w14:paraId="6C5E91F6" w14:textId="77777777" w:rsidTr="0007375E">
        <w:trPr>
          <w:trHeight w:val="696"/>
        </w:trPr>
        <w:tc>
          <w:tcPr>
            <w:tcW w:w="1555" w:type="dxa"/>
          </w:tcPr>
          <w:p w14:paraId="4A9D2737" w14:textId="77777777" w:rsidR="008F768B" w:rsidRDefault="008F768B">
            <w:r>
              <w:t>Name</w:t>
            </w:r>
          </w:p>
          <w:p w14:paraId="2BA6D737" w14:textId="2F794B11" w:rsidR="008F768B" w:rsidRDefault="008F768B"/>
        </w:tc>
        <w:tc>
          <w:tcPr>
            <w:tcW w:w="7716" w:type="dxa"/>
          </w:tcPr>
          <w:p w14:paraId="3A9B2170" w14:textId="77777777" w:rsidR="008F768B" w:rsidRDefault="008F768B"/>
        </w:tc>
      </w:tr>
      <w:tr w:rsidR="008F768B" w14:paraId="5BFAFC68" w14:textId="77777777" w:rsidTr="0007375E">
        <w:trPr>
          <w:trHeight w:val="1225"/>
        </w:trPr>
        <w:tc>
          <w:tcPr>
            <w:tcW w:w="1555" w:type="dxa"/>
          </w:tcPr>
          <w:p w14:paraId="62007B10" w14:textId="3BD0BF5A" w:rsidR="008F768B" w:rsidRDefault="008F768B">
            <w:r>
              <w:t>Address</w:t>
            </w:r>
          </w:p>
          <w:p w14:paraId="47A63268" w14:textId="77777777" w:rsidR="008F768B" w:rsidRDefault="008F768B"/>
          <w:p w14:paraId="4ABB5DF0" w14:textId="77777777" w:rsidR="008F768B" w:rsidRDefault="008F768B"/>
          <w:p w14:paraId="03128720" w14:textId="197DD70A" w:rsidR="008F768B" w:rsidRDefault="008F768B"/>
        </w:tc>
        <w:tc>
          <w:tcPr>
            <w:tcW w:w="7716" w:type="dxa"/>
          </w:tcPr>
          <w:p w14:paraId="78D69ABB" w14:textId="77777777" w:rsidR="008F768B" w:rsidRDefault="008F768B"/>
        </w:tc>
      </w:tr>
      <w:tr w:rsidR="008F768B" w14:paraId="457DAE2A" w14:textId="77777777" w:rsidTr="0007375E">
        <w:trPr>
          <w:trHeight w:val="584"/>
        </w:trPr>
        <w:tc>
          <w:tcPr>
            <w:tcW w:w="1555" w:type="dxa"/>
          </w:tcPr>
          <w:p w14:paraId="28B40E91" w14:textId="77777777" w:rsidR="008F768B" w:rsidRDefault="008F768B">
            <w:r>
              <w:t>Email</w:t>
            </w:r>
          </w:p>
          <w:p w14:paraId="46B21818" w14:textId="6857F7FC" w:rsidR="008F768B" w:rsidRDefault="008F768B"/>
        </w:tc>
        <w:tc>
          <w:tcPr>
            <w:tcW w:w="7716" w:type="dxa"/>
          </w:tcPr>
          <w:p w14:paraId="3953234A" w14:textId="77777777" w:rsidR="008F768B" w:rsidRDefault="008F768B"/>
        </w:tc>
      </w:tr>
      <w:tr w:rsidR="008F768B" w14:paraId="61C7FBA7" w14:textId="77777777" w:rsidTr="0007375E">
        <w:trPr>
          <w:trHeight w:val="601"/>
        </w:trPr>
        <w:tc>
          <w:tcPr>
            <w:tcW w:w="1555" w:type="dxa"/>
          </w:tcPr>
          <w:p w14:paraId="43125857" w14:textId="55CF2AA0" w:rsidR="008F768B" w:rsidRDefault="008F768B">
            <w:r>
              <w:t>Telephone</w:t>
            </w:r>
          </w:p>
          <w:p w14:paraId="018F6AC3" w14:textId="56328FD2" w:rsidR="008F768B" w:rsidRDefault="008F768B"/>
        </w:tc>
        <w:tc>
          <w:tcPr>
            <w:tcW w:w="7716" w:type="dxa"/>
          </w:tcPr>
          <w:p w14:paraId="75FF64B9" w14:textId="77777777" w:rsidR="008F768B" w:rsidRDefault="008F768B"/>
        </w:tc>
      </w:tr>
      <w:tr w:rsidR="008F768B" w14:paraId="4BCFF9C2" w14:textId="77777777" w:rsidTr="00CC57D7">
        <w:trPr>
          <w:trHeight w:val="584"/>
        </w:trPr>
        <w:tc>
          <w:tcPr>
            <w:tcW w:w="1555" w:type="dxa"/>
          </w:tcPr>
          <w:p w14:paraId="500E1101" w14:textId="079361A6" w:rsidR="008F768B" w:rsidRDefault="008F768B">
            <w:r>
              <w:t>Subscription Payment Details</w:t>
            </w:r>
          </w:p>
        </w:tc>
        <w:tc>
          <w:tcPr>
            <w:tcW w:w="7716" w:type="dxa"/>
          </w:tcPr>
          <w:p w14:paraId="2D51F255" w14:textId="77777777" w:rsidR="008F768B" w:rsidRDefault="008F768B">
            <w:r>
              <w:t>£6.00 first Year</w:t>
            </w:r>
            <w:r w:rsidR="00CE2E96">
              <w:t xml:space="preserve"> then</w:t>
            </w:r>
            <w:r>
              <w:t xml:space="preserve"> £5.00/year each </w:t>
            </w:r>
            <w:r w:rsidR="00CE2E96">
              <w:t>J</w:t>
            </w:r>
            <w:r>
              <w:t>anuary</w:t>
            </w:r>
          </w:p>
          <w:p w14:paraId="46AF3D50" w14:textId="79A12200" w:rsidR="00CE2E96" w:rsidRDefault="00CE2E96"/>
        </w:tc>
      </w:tr>
      <w:tr w:rsidR="00CC57D7" w14:paraId="1DF7D2DD" w14:textId="77777777" w:rsidTr="008B58FF">
        <w:trPr>
          <w:trHeight w:val="584"/>
        </w:trPr>
        <w:tc>
          <w:tcPr>
            <w:tcW w:w="9271" w:type="dxa"/>
            <w:gridSpan w:val="2"/>
          </w:tcPr>
          <w:p w14:paraId="2593462C" w14:textId="7DAAD086" w:rsidR="00CC57D7" w:rsidRDefault="00CC57D7">
            <w:r>
              <w:t>By</w:t>
            </w:r>
            <w:r w:rsidR="0039778E">
              <w:t xml:space="preserve"> signing below and</w:t>
            </w:r>
            <w:r>
              <w:t xml:space="preserve"> joining the </w:t>
            </w:r>
            <w:r w:rsidR="007966E1">
              <w:t>Society,</w:t>
            </w:r>
            <w:r>
              <w:t xml:space="preserve"> you accept the Society’s Privacy Policy as set out on our website – hrhs.org.uk</w:t>
            </w:r>
            <w:r w:rsidR="00F54915">
              <w:t xml:space="preserve"> - where you will also find our Constitution</w:t>
            </w:r>
          </w:p>
        </w:tc>
      </w:tr>
      <w:tr w:rsidR="00CC57D7" w14:paraId="571D5314" w14:textId="77777777" w:rsidTr="00CC57D7">
        <w:trPr>
          <w:trHeight w:val="584"/>
        </w:trPr>
        <w:tc>
          <w:tcPr>
            <w:tcW w:w="1555" w:type="dxa"/>
          </w:tcPr>
          <w:p w14:paraId="3AAC377B" w14:textId="12CB4487" w:rsidR="00CC57D7" w:rsidRDefault="00CC57D7">
            <w:r>
              <w:t>Signature</w:t>
            </w:r>
          </w:p>
        </w:tc>
        <w:tc>
          <w:tcPr>
            <w:tcW w:w="7716" w:type="dxa"/>
          </w:tcPr>
          <w:p w14:paraId="683A79DB" w14:textId="77777777" w:rsidR="00CC57D7" w:rsidRDefault="00CC57D7"/>
          <w:p w14:paraId="0F63A067" w14:textId="77777777" w:rsidR="00CC57D7" w:rsidRDefault="00CC57D7"/>
          <w:p w14:paraId="26E8590B" w14:textId="77777777" w:rsidR="00CC57D7" w:rsidRDefault="00CC57D7"/>
          <w:p w14:paraId="3E87B3CC" w14:textId="77777777" w:rsidR="00CC57D7" w:rsidRDefault="00CC57D7">
            <w:r>
              <w:t>Date</w:t>
            </w:r>
          </w:p>
          <w:p w14:paraId="7BD936EE" w14:textId="695BC44B" w:rsidR="00CC57D7" w:rsidRDefault="00CC57D7"/>
        </w:tc>
      </w:tr>
      <w:tr w:rsidR="008F768B" w14:paraId="021D027D" w14:textId="77777777" w:rsidTr="0007375E">
        <w:trPr>
          <w:trHeight w:val="1202"/>
        </w:trPr>
        <w:tc>
          <w:tcPr>
            <w:tcW w:w="1555" w:type="dxa"/>
          </w:tcPr>
          <w:p w14:paraId="04AD5D33" w14:textId="729DA91D" w:rsidR="008F768B" w:rsidRDefault="00CE2E96">
            <w:r>
              <w:t>Payment by BACS</w:t>
            </w:r>
          </w:p>
        </w:tc>
        <w:tc>
          <w:tcPr>
            <w:tcW w:w="7716" w:type="dxa"/>
          </w:tcPr>
          <w:p w14:paraId="63469827" w14:textId="77777777" w:rsidR="008F768B" w:rsidRDefault="00CE2E96">
            <w:r>
              <w:t>Natwest Bank</w:t>
            </w:r>
          </w:p>
          <w:p w14:paraId="78B9F909" w14:textId="2501C334" w:rsidR="00CE2E96" w:rsidRDefault="00CE2E96">
            <w:r>
              <w:t>Sort Code:</w:t>
            </w:r>
            <w:r w:rsidR="00A67B06">
              <w:t xml:space="preserve"> 60-07-08</w:t>
            </w:r>
          </w:p>
          <w:p w14:paraId="3E85B44D" w14:textId="57B8E4DE" w:rsidR="00CE2E96" w:rsidRDefault="00CE2E96">
            <w:r>
              <w:t xml:space="preserve">Account Number: </w:t>
            </w:r>
            <w:r w:rsidR="00A67B06" w:rsidRPr="00547D31">
              <w:t>41443357</w:t>
            </w:r>
          </w:p>
          <w:p w14:paraId="09DD1937" w14:textId="12B47016" w:rsidR="00CE2E96" w:rsidRDefault="00A01788">
            <w:r>
              <w:t>Ref: HRHS Subscription</w:t>
            </w:r>
          </w:p>
        </w:tc>
      </w:tr>
      <w:tr w:rsidR="008F768B" w14:paraId="2D6C4025" w14:textId="77777777" w:rsidTr="0007375E">
        <w:trPr>
          <w:trHeight w:val="1478"/>
        </w:trPr>
        <w:tc>
          <w:tcPr>
            <w:tcW w:w="1555" w:type="dxa"/>
          </w:tcPr>
          <w:p w14:paraId="6DBBDD88" w14:textId="77777777" w:rsidR="008F768B" w:rsidRDefault="00CE2E96">
            <w:r>
              <w:t>Payment by Cheque</w:t>
            </w:r>
          </w:p>
          <w:p w14:paraId="2DF52F08" w14:textId="2EDA47A4" w:rsidR="00CE2E96" w:rsidRDefault="00CE2E96"/>
        </w:tc>
        <w:tc>
          <w:tcPr>
            <w:tcW w:w="7716" w:type="dxa"/>
          </w:tcPr>
          <w:p w14:paraId="617CCDD7" w14:textId="61DB5FBA" w:rsidR="00421DE1" w:rsidRDefault="00421DE1">
            <w:r>
              <w:t>Please make cheques payable to:</w:t>
            </w:r>
          </w:p>
          <w:p w14:paraId="1412A956" w14:textId="77777777" w:rsidR="00421DE1" w:rsidRDefault="00421DE1">
            <w:r>
              <w:t>Houghton Regis Heritage Society and post to:</w:t>
            </w:r>
          </w:p>
          <w:p w14:paraId="42AE3ED4" w14:textId="0B59EE2B" w:rsidR="008F768B" w:rsidRDefault="00CE2E96">
            <w:r>
              <w:t>Mr D Smy</w:t>
            </w:r>
          </w:p>
          <w:p w14:paraId="18044066" w14:textId="77777777" w:rsidR="00CE2E96" w:rsidRDefault="00CE2E96">
            <w:r>
              <w:t>Treasurer</w:t>
            </w:r>
          </w:p>
          <w:p w14:paraId="1C5F8F60" w14:textId="77777777" w:rsidR="00421DE1" w:rsidRDefault="00CE2E96">
            <w:r>
              <w:t>Houghton Regis Heritage Society</w:t>
            </w:r>
          </w:p>
          <w:p w14:paraId="635AF2CD" w14:textId="77777777" w:rsidR="00F76CA3" w:rsidRDefault="00CE2E96">
            <w:r>
              <w:t>15 Kingsbury Garden</w:t>
            </w:r>
            <w:r w:rsidR="00F76CA3">
              <w:t>s</w:t>
            </w:r>
          </w:p>
          <w:p w14:paraId="726E398E" w14:textId="6D9AB692" w:rsidR="00CE2E96" w:rsidRDefault="00CE2E96">
            <w:r>
              <w:t>Dunstable, LU5 4PX</w:t>
            </w:r>
          </w:p>
          <w:p w14:paraId="321A1389" w14:textId="5129208B" w:rsidR="00CE2E96" w:rsidRDefault="00CE2E96"/>
        </w:tc>
      </w:tr>
      <w:tr w:rsidR="00CE2E96" w14:paraId="05E91FBD" w14:textId="77777777" w:rsidTr="00CE2E96">
        <w:trPr>
          <w:trHeight w:val="893"/>
        </w:trPr>
        <w:tc>
          <w:tcPr>
            <w:tcW w:w="9271" w:type="dxa"/>
            <w:gridSpan w:val="2"/>
          </w:tcPr>
          <w:p w14:paraId="6EEF2550" w14:textId="77777777" w:rsidR="00CE2E96" w:rsidRDefault="00CE2E96">
            <w:r>
              <w:t>For more information visit our website – hrhs.org.uk</w:t>
            </w:r>
          </w:p>
          <w:p w14:paraId="1736A9B0" w14:textId="319DBD9E" w:rsidR="00CE2E96" w:rsidRDefault="00CE2E96">
            <w:r>
              <w:t xml:space="preserve">or contact David Hill (Chairman) Tel: </w:t>
            </w:r>
            <w:r w:rsidRPr="003A370A">
              <w:t>07305 433950</w:t>
            </w:r>
          </w:p>
          <w:p w14:paraId="7CC3FDB6" w14:textId="77777777" w:rsidR="00CE2E96" w:rsidRDefault="00CE2E96"/>
        </w:tc>
      </w:tr>
    </w:tbl>
    <w:p w14:paraId="4AC8613A" w14:textId="77777777" w:rsidR="008F768B" w:rsidRDefault="008F768B"/>
    <w:sectPr w:rsidR="008F768B">
      <w:footerReference w:type="default" r:id="rId9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AA01BED" w14:textId="77777777" w:rsidR="00CE2E96" w:rsidRDefault="00CE2E96" w:rsidP="00CE2E96">
      <w:pPr>
        <w:spacing w:after="0" w:line="240" w:lineRule="auto"/>
      </w:pPr>
      <w:r>
        <w:separator/>
      </w:r>
    </w:p>
  </w:endnote>
  <w:endnote w:type="continuationSeparator" w:id="0">
    <w:p w14:paraId="1176101B" w14:textId="77777777" w:rsidR="00CE2E96" w:rsidRDefault="00CE2E96" w:rsidP="00CE2E9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9672660" w14:textId="3418EC82" w:rsidR="00CE2E96" w:rsidRDefault="00CE2E96">
    <w:pPr>
      <w:pStyle w:val="Footer"/>
    </w:pPr>
    <w:r>
      <w:t>Houghton Regis Heritage Society is a Charity Registered in England No 1174720</w:t>
    </w:r>
  </w:p>
  <w:p w14:paraId="79E51E3F" w14:textId="77777777" w:rsidR="00CE2E96" w:rsidRDefault="00CE2E96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A8CB6CA" w14:textId="77777777" w:rsidR="00CE2E96" w:rsidRDefault="00CE2E96" w:rsidP="00CE2E96">
      <w:pPr>
        <w:spacing w:after="0" w:line="240" w:lineRule="auto"/>
      </w:pPr>
      <w:r>
        <w:separator/>
      </w:r>
    </w:p>
  </w:footnote>
  <w:footnote w:type="continuationSeparator" w:id="0">
    <w:p w14:paraId="0536EE66" w14:textId="77777777" w:rsidR="00CE2E96" w:rsidRDefault="00CE2E96" w:rsidP="00CE2E96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F768B"/>
    <w:rsid w:val="0007375E"/>
    <w:rsid w:val="0039778E"/>
    <w:rsid w:val="00421DE1"/>
    <w:rsid w:val="005153FB"/>
    <w:rsid w:val="007966E1"/>
    <w:rsid w:val="008F768B"/>
    <w:rsid w:val="009B4844"/>
    <w:rsid w:val="009B67B8"/>
    <w:rsid w:val="00A01788"/>
    <w:rsid w:val="00A67B06"/>
    <w:rsid w:val="00BA2928"/>
    <w:rsid w:val="00CB7936"/>
    <w:rsid w:val="00CC57D7"/>
    <w:rsid w:val="00CE2E96"/>
    <w:rsid w:val="00D1124F"/>
    <w:rsid w:val="00F54915"/>
    <w:rsid w:val="00F76C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E7FF4C5"/>
  <w15:chartTrackingRefBased/>
  <w15:docId w15:val="{292721D2-F4B5-4B63-BFF0-CB8CFFC79B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Theme="minorHAnsi" w:hAnsi="Arial" w:cs="Arial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8F768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8F768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8F768B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8F768B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8F768B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8F768B"/>
    <w:pPr>
      <w:keepNext/>
      <w:keepLines/>
      <w:spacing w:before="40" w:after="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8F768B"/>
    <w:pPr>
      <w:keepNext/>
      <w:keepLines/>
      <w:spacing w:before="40" w:after="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8F768B"/>
    <w:pPr>
      <w:keepNext/>
      <w:keepLines/>
      <w:spacing w:after="0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8F768B"/>
    <w:pPr>
      <w:keepNext/>
      <w:keepLines/>
      <w:spacing w:after="0"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8F768B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8F768B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8F768B"/>
    <w:rPr>
      <w:rFonts w:asciiTheme="minorHAnsi" w:eastAsiaTheme="majorEastAsia" w:hAnsiTheme="minorHAnsi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8F768B"/>
    <w:rPr>
      <w:rFonts w:asciiTheme="minorHAnsi" w:eastAsiaTheme="majorEastAsia" w:hAnsiTheme="minorHAnsi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8F768B"/>
    <w:rPr>
      <w:rFonts w:asciiTheme="minorHAnsi" w:eastAsiaTheme="majorEastAsia" w:hAnsiTheme="minorHAnsi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8F768B"/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8F768B"/>
    <w:rPr>
      <w:rFonts w:asciiTheme="minorHAnsi" w:eastAsiaTheme="majorEastAsia" w:hAnsiTheme="minorHAnsi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8F768B"/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8F768B"/>
    <w:rPr>
      <w:rFonts w:asciiTheme="minorHAnsi" w:eastAsiaTheme="majorEastAsia" w:hAnsiTheme="minorHAnsi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8F768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8F768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8F768B"/>
    <w:pPr>
      <w:numPr>
        <w:ilvl w:val="1"/>
      </w:numPr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8F768B"/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8F768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8F768B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8F768B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8F768B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8F768B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8F768B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8F768B"/>
    <w:rPr>
      <w:b/>
      <w:bCs/>
      <w:smallCaps/>
      <w:color w:val="2F5496" w:themeColor="accent1" w:themeShade="BF"/>
      <w:spacing w:val="5"/>
    </w:rPr>
  </w:style>
  <w:style w:type="table" w:styleId="TableGrid">
    <w:name w:val="Table Grid"/>
    <w:basedOn w:val="TableNormal"/>
    <w:uiPriority w:val="39"/>
    <w:rsid w:val="008F768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odyText">
    <w:name w:val="Body Text"/>
    <w:basedOn w:val="Normal"/>
    <w:link w:val="BodyTextChar"/>
    <w:uiPriority w:val="1"/>
    <w:qFormat/>
    <w:rsid w:val="008F768B"/>
    <w:pPr>
      <w:widowControl w:val="0"/>
      <w:autoSpaceDE w:val="0"/>
      <w:autoSpaceDN w:val="0"/>
      <w:spacing w:after="0" w:line="240" w:lineRule="auto"/>
    </w:pPr>
    <w:rPr>
      <w:rFonts w:eastAsia="Arial"/>
      <w:kern w:val="0"/>
      <w:lang w:val="en-US"/>
      <w14:ligatures w14:val="none"/>
    </w:rPr>
  </w:style>
  <w:style w:type="character" w:customStyle="1" w:styleId="BodyTextChar">
    <w:name w:val="Body Text Char"/>
    <w:basedOn w:val="DefaultParagraphFont"/>
    <w:link w:val="BodyText"/>
    <w:uiPriority w:val="1"/>
    <w:rsid w:val="008F768B"/>
    <w:rPr>
      <w:rFonts w:eastAsia="Arial"/>
      <w:kern w:val="0"/>
      <w:lang w:val="en-US"/>
      <w14:ligatures w14:val="none"/>
    </w:rPr>
  </w:style>
  <w:style w:type="paragraph" w:styleId="Header">
    <w:name w:val="header"/>
    <w:basedOn w:val="Normal"/>
    <w:link w:val="HeaderChar"/>
    <w:uiPriority w:val="99"/>
    <w:unhideWhenUsed/>
    <w:rsid w:val="00CE2E9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E2E96"/>
  </w:style>
  <w:style w:type="paragraph" w:styleId="Footer">
    <w:name w:val="footer"/>
    <w:basedOn w:val="Normal"/>
    <w:link w:val="FooterChar"/>
    <w:uiPriority w:val="99"/>
    <w:unhideWhenUsed/>
    <w:rsid w:val="00CE2E9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E2E96"/>
  </w:style>
  <w:style w:type="character" w:styleId="Hyperlink">
    <w:name w:val="Hyperlink"/>
    <w:basedOn w:val="DefaultParagraphFont"/>
    <w:uiPriority w:val="99"/>
    <w:unhideWhenUsed/>
    <w:rsid w:val="00CE2E96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CE2E9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webSettings" Target="webSettings.xml"/><Relationship Id="rId7" Type="http://schemas.openxmlformats.org/officeDocument/2006/relationships/hyperlink" Target="mailto:info@hrhs.org.uk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info@hrhs.org.uk" TargetMode="Externa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1</Pages>
  <Words>133</Words>
  <Characters>762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Julia Turner</dc:creator>
  <cp:keywords/>
  <dc:description/>
  <cp:lastModifiedBy>Julia Turner</cp:lastModifiedBy>
  <cp:revision>8</cp:revision>
  <dcterms:created xsi:type="dcterms:W3CDTF">2025-11-28T13:45:00Z</dcterms:created>
  <dcterms:modified xsi:type="dcterms:W3CDTF">2026-01-03T15:28:00Z</dcterms:modified>
</cp:coreProperties>
</file>